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0A" w:rsidRPr="00D3440A" w:rsidRDefault="00D3440A" w:rsidP="00D3440A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b/>
          <w:sz w:val="28"/>
          <w:szCs w:val="28"/>
          <w:lang w:val="uk-UA"/>
        </w:rPr>
        <w:t>Чим корисне читання під час війни?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Зараз не всі можуть і хочуть повернутися до звичної рутини, зокрема до читання. Але  є й ті, для кого книжки стають розрадою та допомогою у складні часи.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Звісно, ви не повинні змушувати себе читати. Але якщо вас зупиняє </w:t>
      </w:r>
      <w:r>
        <w:rPr>
          <w:rFonts w:ascii="Times New Roman" w:hAnsi="Times New Roman" w:cs="Times New Roman"/>
          <w:sz w:val="28"/>
          <w:szCs w:val="28"/>
          <w:lang w:val="uk-UA"/>
        </w:rPr>
        <w:t>лиш те, що це зараз не на часі –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аргументи можуть переконати вас у зворотному. 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Читання відволікає. Воно допомагає абстрагуватися від жахливої реальності й постійного читання новин та бодай на деякий час забути про війну.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Можна взяти за звичку читати під час повітряної тривоги. Це допоможе згаяти час та відволіктись від місця й ситуації, в яких знаходитеся.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Коли довго читаєш, настає момент, коли існує лише книга і ти. Такі моменти дуже корисні, аби перемкнутись.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Читання стимулює пізнання. Деякі книжки — з історії,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ілософії, культури та політики –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краще </w:t>
      </w:r>
      <w:proofErr w:type="spellStart"/>
      <w:r w:rsidRPr="00D3440A">
        <w:rPr>
          <w:rFonts w:ascii="Times New Roman" w:hAnsi="Times New Roman" w:cs="Times New Roman"/>
          <w:sz w:val="28"/>
          <w:szCs w:val="28"/>
          <w:lang w:val="uk-UA"/>
        </w:rPr>
        <w:t>відрефлексувати</w:t>
      </w:r>
      <w:proofErr w:type="spellEnd"/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те, що відбувається в Україні зараз. 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Книжки допомагають поглибити знання про становлення нашої нації, зрозуміти, які були передумови й причини кривавої війни, а часом навіть і заспокоїтися.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Читання робить нас обізнаними, допомагає аналізувати, що в майбутньому допоможе відстояти свою точку зору в будь-якій історичній суперечці.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Читання зберігає психічне здоров’я. Час за книжкою допомагає знизити тривожність, сфокусуватися на моменті тут і зараз та навіть краще спати.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Читання знижує стрес. Читаючи, немов ставиш на паузу всі турботи, починаєш більш методично дихати й ніби повертаєшся до звичного </w:t>
      </w:r>
      <w:proofErr w:type="spellStart"/>
      <w:r w:rsidRPr="00D3440A">
        <w:rPr>
          <w:rFonts w:ascii="Times New Roman" w:hAnsi="Times New Roman" w:cs="Times New Roman"/>
          <w:sz w:val="28"/>
          <w:szCs w:val="28"/>
          <w:lang w:val="uk-UA"/>
        </w:rPr>
        <w:t>життя.Читання</w:t>
      </w:r>
      <w:proofErr w:type="spellEnd"/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поновлює емоційний ресурс, допомагає мозку впоратися з невідомістю.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Читання додає сил і витримки. Особливо це стосується книжок, які описують події, схожі на ті, що переживають зараз українці. Досвід тих, хто жив під час Другої світової, дає розуміння, що все закінчиться і ми зможемо все переосмислити й передати цей досвід далі.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Читаючи книжки, де є війна, приходить усвідомлення, що люди вже проходили через подібне, відчуваєш подвійну </w:t>
      </w:r>
      <w:proofErr w:type="spellStart"/>
      <w:r w:rsidRPr="00D3440A">
        <w:rPr>
          <w:rFonts w:ascii="Times New Roman" w:hAnsi="Times New Roman" w:cs="Times New Roman"/>
          <w:sz w:val="28"/>
          <w:szCs w:val="28"/>
          <w:lang w:val="uk-UA"/>
        </w:rPr>
        <w:t>емпатію</w:t>
      </w:r>
      <w:proofErr w:type="spellEnd"/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до персонажа й асоціюєш себе з ним. 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Читання нагадує, що життя триває. Психологи радять за можливості повертатися до звичних ритуалів. І читання - одна з таких </w:t>
      </w:r>
      <w:proofErr w:type="spellStart"/>
      <w:r w:rsidRPr="00D3440A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D3440A">
        <w:rPr>
          <w:rFonts w:ascii="Times New Roman" w:hAnsi="Times New Roman" w:cs="Times New Roman"/>
          <w:sz w:val="28"/>
          <w:szCs w:val="28"/>
          <w:lang w:val="uk-UA"/>
        </w:rPr>
        <w:t>, яка доступна зараз всім.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Це те заняття, що допомагає відчувати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себе як у мирний час –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коли можна було просто сісти й спокійно почитати книгу.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>Це ритуал, який допомагає знаходити часточку нормальності у своєму житті й нагадує, що життя продовжується навіть у війні.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Читання прокачує. Книжки –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чи не найпростіший спосіб навчатися нового навіть у бомбосховищі. А після війни отримані знання обов’язково знадобляться.    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Читаючи ви здобуваєте нові знання і можете бути корисним для оточення. </w:t>
      </w:r>
    </w:p>
    <w:p w:rsidR="00D3440A" w:rsidRPr="00D3440A" w:rsidRDefault="00D3440A" w:rsidP="00D344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0A">
        <w:rPr>
          <w:rFonts w:ascii="Times New Roman" w:hAnsi="Times New Roman" w:cs="Times New Roman"/>
          <w:sz w:val="28"/>
          <w:szCs w:val="28"/>
          <w:lang w:val="uk-UA"/>
        </w:rPr>
        <w:t>Фахова література завжди дає мотивацію для розвитку та поштовх рухатися в майбутнє.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Читайте на здоров'я, а ми щонеділі будемо вам готувати книжкові  </w:t>
      </w:r>
      <w:proofErr w:type="spellStart"/>
      <w:r w:rsidRPr="00D3440A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D3440A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психології та книжок, які допоможуть пережити важкі часи.</w:t>
      </w:r>
      <w:bookmarkStart w:id="0" w:name="_GoBack"/>
      <w:bookmarkEnd w:id="0"/>
    </w:p>
    <w:sectPr w:rsidR="00D3440A" w:rsidRPr="00D3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0"/>
    <w:rsid w:val="002A2460"/>
    <w:rsid w:val="007F7A7F"/>
    <w:rsid w:val="00D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2022-08-25T12:33:00Z</dcterms:created>
  <dcterms:modified xsi:type="dcterms:W3CDTF">2022-08-25T12:36:00Z</dcterms:modified>
</cp:coreProperties>
</file>